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</w:rPr>
        <w:t>铜官区小微企业吸纳特殊群体就就业社保补贴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eastAsia="zh-CN"/>
        </w:rPr>
        <w:t>发放花名册</w:t>
      </w:r>
    </w:p>
    <w:tbl>
      <w:tblPr>
        <w:tblStyle w:val="2"/>
        <w:tblW w:w="1538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851"/>
        <w:gridCol w:w="2108"/>
        <w:gridCol w:w="1215"/>
        <w:gridCol w:w="885"/>
        <w:gridCol w:w="1125"/>
        <w:gridCol w:w="1455"/>
        <w:gridCol w:w="1305"/>
        <w:gridCol w:w="1095"/>
        <w:gridCol w:w="1436"/>
        <w:gridCol w:w="316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  <w:jc w:val="center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序号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身份证号码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</w:pPr>
          </w:p>
          <w:p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人员类别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文化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000000"/>
                <w:szCs w:val="21"/>
              </w:rPr>
              <w:t>程度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毕业学校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毕业时间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color w:val="000000"/>
                <w:szCs w:val="21"/>
                <w:lang w:val="en-US" w:eastAsia="zh-CN"/>
              </w:rPr>
              <w:t>退役时间）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劳动合同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起止时间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申请补贴起止时间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Cs w:val="21"/>
              </w:rPr>
              <w:t>享受社保补贴总金额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2" w:hRule="atLeast"/>
          <w:jc w:val="center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1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吴永阳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  <w:t>340881********6110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毕业年度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高校毕业生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本科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铜陵学院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2025.07.01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2025.07.01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-2028.06.30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tabs>
                <w:tab w:val="left" w:pos="237"/>
              </w:tabs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2025.10-2025.12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3178.95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安徽红星阀门有限公司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陈刘胜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  <w:t>340824********2417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180" w:firstLineChars="100"/>
              <w:jc w:val="both"/>
              <w:textAlignment w:val="auto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毕业年度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高校毕业生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本科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铜陵学院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2025.07.01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240" w:lineRule="auto"/>
              <w:jc w:val="center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2024.07.01</w:t>
            </w:r>
          </w:p>
          <w:p>
            <w:pPr>
              <w:spacing w:line="240" w:lineRule="auto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-2028.06.30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2025.10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-2025.12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3178.95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安徽红星阀门有限公司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3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张宝烜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  <w:t>140622********5783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毕业年度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高校毕业生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大专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山西职业技术学院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2024.07.01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2024.11.20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-2027.11.19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2025.10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-2025.11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2119.3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安徽红星阀门有限公司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4" w:hRule="atLeast"/>
          <w:jc w:val="center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4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查琪林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  <w:t>340721********541X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毕业年度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高校毕业生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本科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安庆师范大学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2025.06.20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2025.11.13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-2028.11.12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2025.12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1059.65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安徽红星阀门有限公司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1" w:hRule="atLeast"/>
          <w:jc w:val="center"/>
        </w:trPr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5</w:t>
            </w:r>
          </w:p>
        </w:tc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盛超</w:t>
            </w:r>
          </w:p>
        </w:tc>
        <w:tc>
          <w:tcPr>
            <w:tcW w:w="2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ahoma"/>
                <w:color w:val="000000"/>
                <w:sz w:val="18"/>
                <w:szCs w:val="18"/>
                <w:lang w:val="en-US" w:eastAsia="zh-CN"/>
              </w:rPr>
              <w:t>340721********4829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毕业年度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高校毕业生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大专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安徽工商职业学院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2024.07.01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2024.10.12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-2025.10.02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2024.11</w:t>
            </w:r>
          </w:p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-2025.10</w:t>
            </w:r>
          </w:p>
        </w:tc>
        <w:tc>
          <w:tcPr>
            <w:tcW w:w="1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12323.82</w:t>
            </w:r>
          </w:p>
        </w:tc>
        <w:tc>
          <w:tcPr>
            <w:tcW w:w="31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仿宋"/>
                <w:color w:val="000000"/>
                <w:sz w:val="18"/>
                <w:szCs w:val="21"/>
                <w:lang w:val="en-US" w:eastAsia="zh-CN"/>
              </w:rPr>
              <w:t>铜陵虹霓结构设计有限公司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xNTgzMGIxZTAyODRiMDA2NjFkYTk4YWI3M2JhYmEifQ=="/>
  </w:docVars>
  <w:rsids>
    <w:rsidRoot w:val="282D1163"/>
    <w:rsid w:val="0448614B"/>
    <w:rsid w:val="05180BAD"/>
    <w:rsid w:val="0C6F6BF9"/>
    <w:rsid w:val="13513859"/>
    <w:rsid w:val="181547D2"/>
    <w:rsid w:val="1F543011"/>
    <w:rsid w:val="212E230A"/>
    <w:rsid w:val="21466C21"/>
    <w:rsid w:val="282D1163"/>
    <w:rsid w:val="2A3F7448"/>
    <w:rsid w:val="325873EF"/>
    <w:rsid w:val="34D66F34"/>
    <w:rsid w:val="423259F7"/>
    <w:rsid w:val="4CA63700"/>
    <w:rsid w:val="542D6186"/>
    <w:rsid w:val="5C0A05A0"/>
    <w:rsid w:val="5D2242D4"/>
    <w:rsid w:val="5F3D6BD1"/>
    <w:rsid w:val="5F9E701B"/>
    <w:rsid w:val="672427C2"/>
    <w:rsid w:val="747D1F27"/>
    <w:rsid w:val="75820E2E"/>
    <w:rsid w:val="762F6C94"/>
    <w:rsid w:val="7CFEE2D1"/>
    <w:rsid w:val="7E18177C"/>
    <w:rsid w:val="B6F7A773"/>
    <w:rsid w:val="BDE74ECF"/>
    <w:rsid w:val="FFAB19F5"/>
    <w:rsid w:val="FFFB0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270</Words>
  <Characters>570</Characters>
  <Lines>0</Lines>
  <Paragraphs>0</Paragraphs>
  <TotalTime>40</TotalTime>
  <ScaleCrop>false</ScaleCrop>
  <LinksUpToDate>false</LinksUpToDate>
  <CharactersWithSpaces>570</CharactersWithSpaces>
  <Application>WPS Office_12.8.2.1112_F1E327BC-269C-435d-A152-05C5408002CA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2024-10-15T00:05:00Z</dcterms:created>
  <dc:creator>YOUNG</dc:creator>
  <cp:lastModifiedBy>lenovo</cp:lastModifiedBy>
  <cp:lastPrinted>2024-10-15T17:57:00Z</cp:lastPrinted>
  <dcterms:modified xsi:type="dcterms:W3CDTF">2026-02-10T09:31:28Z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2052-12.8.2.1112</vt:lpwstr>
  </property>
  <property fmtid="{D5CDD505-2E9C-101B-9397-08002B2CF9AE}" pid="3" name="ICV">
    <vt:lpwstr>0CEFD1BD085B44D485D38DEFADE005F3_13</vt:lpwstr>
  </property>
  <property fmtid="{D5CDD505-2E9C-101B-9397-08002B2CF9AE}" pid="4" name="KSOTemplateDocerSaveRecord">
    <vt:lpwstr>eyJoZGlkIjoiNzczZGVlNTI1MGNhZDlkMjA0NTUzYTk3N2FjMWExMzUiLCJ1c2VySWQiOiI4MDk4NTIwNjQifQ==</vt:lpwstr>
  </property>
</Properties>
</file>